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032" w:rsidRDefault="00C06032">
      <w:pPr>
        <w:widowControl/>
        <w:ind w:left="25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様式第１号（第７条第２項関係）</w:t>
      </w:r>
    </w:p>
    <w:p w:rsidR="00C06032" w:rsidRDefault="00C06032">
      <w:pPr>
        <w:widowControl/>
        <w:ind w:left="250" w:hangingChars="100" w:hanging="250"/>
        <w:jc w:val="left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</w:p>
    <w:p w:rsidR="00C06032" w:rsidRDefault="00C06032">
      <w:pPr>
        <w:widowControl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年　　月　　日</w:t>
      </w:r>
    </w:p>
    <w:p w:rsidR="00C06032" w:rsidRDefault="00C06032" w:rsidP="00922DB5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松川町長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wordWrap w:val="0"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住所　　　　　　　　　　　　　　　　</w:t>
      </w:r>
    </w:p>
    <w:p w:rsidR="00C06032" w:rsidRDefault="00C06032">
      <w:pPr>
        <w:widowControl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wordWrap w:val="0"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社名　　　　　　　　　　　　　　　　</w:t>
      </w:r>
    </w:p>
    <w:p w:rsidR="00C06032" w:rsidRDefault="00C06032">
      <w:pPr>
        <w:widowControl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wordWrap w:val="0"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代表者名　　　　　　　　　　　　　　</w:t>
      </w:r>
    </w:p>
    <w:p w:rsidR="00C06032" w:rsidRDefault="00C06032">
      <w:pPr>
        <w:widowControl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wordWrap w:val="0"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電話番号　　　　　　　　　　　　　　</w:t>
      </w:r>
    </w:p>
    <w:p w:rsidR="00C06032" w:rsidRDefault="00C06032">
      <w:pPr>
        <w:widowControl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jc w:val="right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Pr="00563502" w:rsidRDefault="00C06032" w:rsidP="00563502">
      <w:pPr>
        <w:widowControl/>
        <w:spacing w:line="0" w:lineRule="atLeast"/>
        <w:ind w:left="396" w:hangingChars="100" w:hanging="396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8"/>
        </w:rPr>
      </w:pPr>
      <w:r w:rsidRPr="00563502">
        <w:rPr>
          <w:rFonts w:ascii="ＭＳ 明朝" w:hAnsi="ＭＳ 明朝" w:cs="ＭＳ ゴシック" w:hint="eastAsia"/>
          <w:color w:val="000000"/>
          <w:spacing w:val="58"/>
          <w:kern w:val="0"/>
          <w:sz w:val="28"/>
          <w:fitText w:val="3840" w:id="-1512881664"/>
        </w:rPr>
        <w:t>松川町広告掲載申込</w:t>
      </w:r>
      <w:r w:rsidRPr="00563502">
        <w:rPr>
          <w:rFonts w:ascii="ＭＳ 明朝" w:hAnsi="ＭＳ 明朝" w:cs="ＭＳ ゴシック" w:hint="eastAsia"/>
          <w:color w:val="000000"/>
          <w:spacing w:val="-1"/>
          <w:kern w:val="0"/>
          <w:sz w:val="28"/>
          <w:fitText w:val="3840" w:id="-1512881664"/>
        </w:rPr>
        <w:t>書</w:t>
      </w:r>
    </w:p>
    <w:p w:rsidR="00C06032" w:rsidRDefault="00C06032">
      <w:pPr>
        <w:widowControl/>
        <w:ind w:left="280" w:hangingChars="100" w:hanging="280"/>
        <w:jc w:val="center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次のとおり広告を掲載したいので、原稿を添えて申し込みます。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１ 窓口用封筒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922DB5" w:rsidRPr="00922DB5" w:rsidRDefault="00C06032" w:rsidP="0056350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２ 共通使用封筒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 xml:space="preserve">（　□角型２号　・　</w:t>
      </w:r>
      <w:r w:rsidR="00563502"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□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長型３号　）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３ 窓付封筒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>（　□大　 ・ 　□小　）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４ 広報まつかわ</w:t>
      </w:r>
      <w:r w:rsidR="00563502" w:rsidRPr="00563502">
        <w:rPr>
          <w:rFonts w:ascii="ＭＳ 明朝" w:hAnsi="ＭＳ 明朝" w:cs="ＭＳ ゴシック" w:hint="eastAsia"/>
          <w:color w:val="000000"/>
          <w:spacing w:val="20"/>
          <w:kern w:val="0"/>
          <w:sz w:val="24"/>
          <w:vertAlign w:val="superscript"/>
        </w:rPr>
        <w:t>※</w:t>
      </w:r>
      <w:r w:rsidR="00563502">
        <w:rPr>
          <w:rFonts w:ascii="ＭＳ 明朝" w:hAnsi="ＭＳ 明朝" w:cs="ＭＳ ゴシック" w:hint="eastAsia"/>
          <w:color w:val="000000"/>
          <w:spacing w:val="20"/>
          <w:kern w:val="0"/>
          <w:sz w:val="24"/>
          <w:vertAlign w:val="superscript"/>
        </w:rPr>
        <w:t>2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>（　　　　）年（　　　　）月号　から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>（　　　　）年（　　　　）月号　まで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 xml:space="preserve"> □下面通し ・ □下面２分の１ </w:t>
      </w:r>
    </w:p>
    <w:p w:rsidR="0033244F" w:rsidRPr="0033244F" w:rsidRDefault="0033244F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　　　</w:t>
      </w:r>
      <w:r w:rsidRPr="0033244F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（51㎜×181㎜）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 xml:space="preserve">　　</w:t>
      </w:r>
      <w:r w:rsidRPr="0033244F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（51㎜×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89</w:t>
      </w:r>
      <w:r w:rsidRPr="0033244F">
        <w:rPr>
          <w:rFonts w:ascii="ＭＳ 明朝" w:hAnsi="ＭＳ 明朝" w:cs="ＭＳ ゴシック" w:hint="eastAsia"/>
          <w:color w:val="000000"/>
          <w:spacing w:val="20"/>
          <w:kern w:val="0"/>
          <w:sz w:val="18"/>
          <w:szCs w:val="18"/>
        </w:rPr>
        <w:t>㎜）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 xml:space="preserve">　　　　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 xml:space="preserve"> □カラー 　・ □モノクロ </w:t>
      </w: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C06032">
      <w:pPr>
        <w:widowControl/>
        <w:ind w:left="280" w:hangingChars="100" w:hanging="28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５ 町公式ホームページ</w:t>
      </w: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ab/>
        <w:t>（　　　　）年（　　　　）月　から</w:t>
      </w:r>
    </w:p>
    <w:p w:rsidR="00C06032" w:rsidRDefault="00C06032">
      <w:pPr>
        <w:widowControl/>
        <w:ind w:left="2520" w:firstLine="84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　　　　）年（　　　　）月　まで</w:t>
      </w:r>
    </w:p>
    <w:p w:rsidR="00C06032" w:rsidRDefault="00C06032">
      <w:pPr>
        <w:widowControl/>
        <w:ind w:left="2520" w:firstLine="840"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  <w:t>（　　　　）ヶ月間</w:t>
      </w:r>
    </w:p>
    <w:p w:rsidR="00C06032" w:rsidRDefault="00C06032" w:rsidP="00922DB5">
      <w:pPr>
        <w:widowControl/>
        <w:rPr>
          <w:rFonts w:ascii="ＭＳ 明朝" w:hAnsi="ＭＳ 明朝" w:cs="ＭＳ ゴシック" w:hint="eastAsia"/>
          <w:color w:val="000000"/>
          <w:spacing w:val="20"/>
          <w:kern w:val="0"/>
          <w:sz w:val="24"/>
        </w:rPr>
      </w:pPr>
    </w:p>
    <w:p w:rsidR="00C06032" w:rsidRDefault="00563502" w:rsidP="00563502">
      <w:pPr>
        <w:widowControl/>
        <w:spacing w:line="0" w:lineRule="atLeast"/>
        <w:ind w:right="68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※1 </w:t>
      </w:r>
      <w:r w:rsidR="00D221C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必要事項を記入し、該当するところに</w:t>
      </w:r>
      <w:r w:rsidR="00D221CE" w:rsidRPr="00D221CE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32"/>
        </w:rPr>
        <w:t>○</w:t>
      </w:r>
      <w:r w:rsidR="00D221CE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または　</w:t>
      </w:r>
      <w:r w:rsidR="00D221CE" w:rsidRPr="00D221CE">
        <w:rPr>
          <w:rFonts w:ascii="ＭＳ 明朝" w:hAnsi="ＭＳ 明朝" w:cs="ＭＳ ゴシック" w:hint="eastAsia"/>
          <w:color w:val="000000"/>
          <w:spacing w:val="20"/>
          <w:kern w:val="0"/>
          <w:sz w:val="32"/>
          <w:szCs w:val="21"/>
        </w:rPr>
        <w:t>☑</w:t>
      </w:r>
      <w:r w:rsidR="00C06032"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をつけてください。</w:t>
      </w:r>
    </w:p>
    <w:p w:rsidR="00563502" w:rsidRDefault="00563502" w:rsidP="00563502">
      <w:pPr>
        <w:widowControl/>
        <w:spacing w:line="0" w:lineRule="atLeast"/>
        <w:ind w:left="500" w:right="68" w:hangingChars="200" w:hanging="500"/>
        <w:rPr>
          <w:rFonts w:ascii="ＭＳ 明朝" w:hAnsi="ＭＳ 明朝" w:cs="ＭＳ ゴシック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>※2 広報まつかわについて、掲載号が白黒号に該当する場合は、</w:t>
      </w:r>
      <w:r w:rsidRPr="00563502">
        <w:rPr>
          <w:rFonts w:ascii="ＭＳ 明朝" w:hAnsi="ＭＳ 明朝" w:cs="ＭＳ ゴシック" w:hint="eastAsia"/>
          <w:color w:val="000000"/>
          <w:spacing w:val="20"/>
          <w:kern w:val="0"/>
          <w:szCs w:val="21"/>
          <w:u w:val="single"/>
        </w:rPr>
        <w:t>カラーを選択していても、広告掲載料含めモノクロ規格となります。</w:t>
      </w:r>
    </w:p>
    <w:p w:rsidR="00563502" w:rsidRPr="00563502" w:rsidRDefault="00563502" w:rsidP="00563502">
      <w:pPr>
        <w:widowControl/>
        <w:spacing w:line="0" w:lineRule="atLeast"/>
        <w:ind w:left="500" w:right="68" w:hangingChars="200" w:hanging="500"/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  <w:szCs w:val="21"/>
        </w:rPr>
        <w:t xml:space="preserve">　　（白黒号　…　4月号・6月号・8月号・10月号・12月号・2月号）</w:t>
      </w:r>
    </w:p>
    <w:sectPr w:rsidR="00563502" w:rsidRPr="00563502">
      <w:footerReference w:type="default" r:id="rId6"/>
      <w:pgSz w:w="11906" w:h="16838" w:code="9"/>
      <w:pgMar w:top="1701" w:right="926" w:bottom="1418" w:left="1620" w:header="851" w:footer="851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B9C" w:rsidRDefault="00E96B9C">
      <w:r>
        <w:separator/>
      </w:r>
    </w:p>
  </w:endnote>
  <w:endnote w:type="continuationSeparator" w:id="0">
    <w:p w:rsidR="00E96B9C" w:rsidRDefault="00E9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6032" w:rsidRDefault="00C06032">
    <w:pPr>
      <w:pStyle w:val="a7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B9C" w:rsidRDefault="00E96B9C">
      <w:r>
        <w:separator/>
      </w:r>
    </w:p>
  </w:footnote>
  <w:footnote w:type="continuationSeparator" w:id="0">
    <w:p w:rsidR="00E96B9C" w:rsidRDefault="00E9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44F"/>
    <w:rsid w:val="0033244F"/>
    <w:rsid w:val="00563502"/>
    <w:rsid w:val="00922DB5"/>
    <w:rsid w:val="00AB21FE"/>
    <w:rsid w:val="00BD0B92"/>
    <w:rsid w:val="00C06032"/>
    <w:rsid w:val="00D221CE"/>
    <w:rsid w:val="00E9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CA402-8BD4-4C8D-9F5B-AD72CE20C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  <w:rPr>
      <w:rFonts w:ascii="ＭＳ 明朝" w:hAnsi="ＭＳ 明朝" w:cs="ＭＳ ゴシック"/>
      <w:color w:val="000000"/>
      <w:spacing w:val="20"/>
      <w:kern w:val="0"/>
      <w:sz w:val="24"/>
    </w:rPr>
  </w:style>
  <w:style w:type="paragraph" w:styleId="a5">
    <w:name w:val="Closing"/>
    <w:basedOn w:val="a"/>
    <w:pPr>
      <w:jc w:val="right"/>
    </w:pPr>
    <w:rPr>
      <w:rFonts w:ascii="ＭＳ 明朝" w:hAnsi="ＭＳ 明朝" w:cs="ＭＳ ゴシック"/>
      <w:color w:val="000000"/>
      <w:spacing w:val="20"/>
      <w:kern w:val="0"/>
      <w:sz w:val="24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1040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1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5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103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521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40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6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948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4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575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5016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4362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7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76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442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○松川町広告掲載申込書</vt:lpstr>
      <vt:lpstr>○松川町広告掲載申込書</vt:lpstr>
    </vt:vector>
  </TitlesOfParts>
  <Company/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○松川町広告掲載申込書</dc:title>
  <dc:subject/>
  <dc:creator>松川町役場　総務課</dc:creator>
  <cp:keywords/>
  <dc:description/>
  <cp:lastModifiedBy>唐澤 琴美</cp:lastModifiedBy>
  <cp:revision>2</cp:revision>
  <cp:lastPrinted>2018-02-01T06:38:00Z</cp:lastPrinted>
  <dcterms:created xsi:type="dcterms:W3CDTF">2024-03-11T01:02:00Z</dcterms:created>
  <dcterms:modified xsi:type="dcterms:W3CDTF">2024-03-11T01:02:00Z</dcterms:modified>
</cp:coreProperties>
</file>